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72C" w:rsidRDefault="00CA472C" w:rsidP="00CA47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CA472C" w:rsidRDefault="00CA472C" w:rsidP="00CA4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CA472C" w:rsidRDefault="00CA472C" w:rsidP="00CA4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472C" w:rsidRDefault="00CA472C" w:rsidP="00CA4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 Ул. Сызранова №  10/3</w:t>
      </w:r>
    </w:p>
    <w:p w:rsidR="00CA472C" w:rsidRDefault="00CA472C" w:rsidP="00CA4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472C" w:rsidRDefault="00CA472C" w:rsidP="00CA4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</w:rPr>
        <w:t>« 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14B96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» 201</w:t>
      </w:r>
      <w:r w:rsidR="00614B9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CA472C" w:rsidRDefault="00CA472C" w:rsidP="00CA4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472C" w:rsidRDefault="00CA472C" w:rsidP="00CA4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CA472C" w:rsidRDefault="00CA472C" w:rsidP="00CA4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72C" w:rsidRDefault="00CA472C" w:rsidP="00CA4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CA472C" w:rsidRDefault="00CA472C" w:rsidP="00CA4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1984г.</w:t>
      </w:r>
    </w:p>
    <w:p w:rsidR="00CA472C" w:rsidRDefault="00CA472C" w:rsidP="00CA4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ж/бетонные панели</w:t>
      </w:r>
    </w:p>
    <w:p w:rsidR="00CA472C" w:rsidRDefault="00CA472C" w:rsidP="00CA4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– 9</w:t>
      </w:r>
    </w:p>
    <w:p w:rsidR="00CA472C" w:rsidRDefault="00CA472C" w:rsidP="00CA4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:rsidR="00CA472C" w:rsidRDefault="00CA472C" w:rsidP="00CA4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- 108</w:t>
      </w:r>
    </w:p>
    <w:p w:rsidR="00CA472C" w:rsidRDefault="00CA472C" w:rsidP="00CA4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72C" w:rsidRDefault="00CA472C" w:rsidP="00CA4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CA472C" w:rsidRDefault="00CA472C" w:rsidP="00CA4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CA472C" w:rsidRDefault="00CA472C" w:rsidP="00CA4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                                                                                              </w:t>
      </w:r>
      <w:r w:rsidR="00B6061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Новикова Т. В.</w:t>
      </w:r>
    </w:p>
    <w:p w:rsidR="00CA472C" w:rsidRDefault="00CA472C" w:rsidP="00CA4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теплотехник 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 УО « ТаганСервис»                                     </w:t>
      </w:r>
      <w:r w:rsidR="00B60614">
        <w:rPr>
          <w:rFonts w:ascii="Times New Roman" w:hAnsi="Times New Roman" w:cs="Times New Roman"/>
          <w:sz w:val="24"/>
          <w:szCs w:val="24"/>
        </w:rPr>
        <w:t xml:space="preserve">    </w:t>
      </w:r>
      <w:r w:rsidR="00614B96">
        <w:rPr>
          <w:rFonts w:ascii="Times New Roman" w:hAnsi="Times New Roman" w:cs="Times New Roman"/>
          <w:sz w:val="24"/>
          <w:szCs w:val="24"/>
        </w:rPr>
        <w:t>Коноплева Н.Т.</w:t>
      </w:r>
    </w:p>
    <w:p w:rsidR="00CA472C" w:rsidRDefault="00CA472C" w:rsidP="00CA4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Ливенцова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CA472C" w:rsidRDefault="00CA472C" w:rsidP="00CA4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CA472C" w:rsidRDefault="00CA472C" w:rsidP="00CA4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CA472C" w:rsidRDefault="00CA472C" w:rsidP="00CA4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72C" w:rsidRDefault="00CA472C" w:rsidP="00CA4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CA472C" w:rsidRDefault="00CA472C" w:rsidP="00CA4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472C" w:rsidRDefault="00CA472C" w:rsidP="00CA4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CA472C" w:rsidTr="00CA47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CA472C" w:rsidTr="00CA47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472C" w:rsidTr="00CA47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C" w:rsidRDefault="00B6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свайн</w:t>
            </w:r>
            <w:r w:rsidR="00CA472C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A472C" w:rsidTr="00CA47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Оштукатурен, окрашен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A472C" w:rsidTr="00CA472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CA472C" w:rsidTr="00CA47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2C" w:rsidRDefault="00CA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A472C" w:rsidTr="00CA47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2C" w:rsidRDefault="00CA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 панели, окрашены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A472C" w:rsidTr="00CA47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2C" w:rsidRDefault="00CA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/>
        </w:tc>
      </w:tr>
      <w:tr w:rsidR="00CA472C" w:rsidTr="00CA47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2C" w:rsidRDefault="00CA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r>
              <w:t>В удовлетворительном состоянии</w:t>
            </w:r>
          </w:p>
        </w:tc>
      </w:tr>
      <w:tr w:rsidR="00CA472C" w:rsidTr="00CA47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2C" w:rsidRDefault="00CA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 w:rsidP="006E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6E428A">
              <w:rPr>
                <w:rFonts w:ascii="Times New Roman" w:hAnsi="Times New Roman" w:cs="Times New Roman"/>
                <w:sz w:val="24"/>
                <w:szCs w:val="24"/>
              </w:rPr>
              <w:t>. Требуется частич</w:t>
            </w:r>
            <w:r w:rsidR="00CA3B79">
              <w:rPr>
                <w:rFonts w:ascii="Times New Roman" w:hAnsi="Times New Roman" w:cs="Times New Roman"/>
                <w:sz w:val="24"/>
                <w:szCs w:val="24"/>
              </w:rPr>
              <w:t>ный ремонт в районе подъезда №2,3</w:t>
            </w:r>
          </w:p>
        </w:tc>
      </w:tr>
      <w:tr w:rsidR="00CA472C" w:rsidTr="00CA472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CA472C" w:rsidTr="00CA472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2C" w:rsidRDefault="00CA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AF2201" w:rsidP="00AF2201">
            <w:r>
              <w:t>Ремонт кровли над</w:t>
            </w:r>
            <w:r w:rsidR="00E30718">
              <w:t xml:space="preserve"> </w:t>
            </w:r>
            <w:r>
              <w:t xml:space="preserve">кв.69, 2-й подъезд над </w:t>
            </w:r>
            <w:proofErr w:type="spellStart"/>
            <w:r>
              <w:t>лест.площадкой</w:t>
            </w:r>
            <w:proofErr w:type="spellEnd"/>
            <w:r>
              <w:t xml:space="preserve"> </w:t>
            </w:r>
          </w:p>
        </w:tc>
      </w:tr>
      <w:tr w:rsidR="00CA472C" w:rsidTr="00CA47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2C" w:rsidRDefault="00CA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 w:rsidP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r>
              <w:t>В удовлетворительном состоянии</w:t>
            </w:r>
          </w:p>
        </w:tc>
      </w:tr>
      <w:tr w:rsidR="00CA472C" w:rsidTr="00CA47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 w:rsidP="00B6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</w:t>
            </w:r>
            <w:r w:rsidR="00B606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606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ливневки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r>
              <w:t>В удовлетворительном состоянии</w:t>
            </w:r>
            <w:r w:rsidR="00906306">
              <w:t xml:space="preserve">. Частичный ремонт </w:t>
            </w:r>
            <w:proofErr w:type="spellStart"/>
            <w:r w:rsidR="00906306">
              <w:t>ливневки</w:t>
            </w:r>
            <w:proofErr w:type="spellEnd"/>
            <w:r w:rsidR="00906306">
              <w:t xml:space="preserve"> на ле</w:t>
            </w:r>
            <w:r w:rsidR="00CA3B79">
              <w:t>стничной площадке в районе кв.33,69</w:t>
            </w:r>
            <w:r w:rsidR="00906306">
              <w:t>.</w:t>
            </w:r>
          </w:p>
        </w:tc>
      </w:tr>
      <w:tr w:rsidR="00CA472C" w:rsidTr="00CA47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/>
        </w:tc>
      </w:tr>
      <w:tr w:rsidR="00CA472C" w:rsidTr="00CA472C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CA472C" w:rsidRDefault="00CA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CA472C" w:rsidTr="00CA47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2C" w:rsidRDefault="00CA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A472C" w:rsidTr="00CA47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2C" w:rsidRDefault="00CA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CA472C" w:rsidTr="00CA47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2C" w:rsidRDefault="00CA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 w:rsidP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3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замена</w:t>
            </w:r>
            <w:r w:rsidR="00CA472C" w:rsidRPr="00CA4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472C" w:rsidTr="00CA472C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CA472C" w:rsidTr="00CA47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2C" w:rsidRDefault="00CA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A472C" w:rsidTr="00CA47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2C" w:rsidRDefault="00CA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A472C" w:rsidTr="00CA47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2C" w:rsidRDefault="00CA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A472C" w:rsidTr="00CA47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  <w:r w:rsidR="00CF7480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 частичная окраска панелей на 9 этажах в </w:t>
            </w:r>
            <w:proofErr w:type="gramStart"/>
            <w:r w:rsidR="00CF7480">
              <w:rPr>
                <w:rFonts w:ascii="Times New Roman" w:hAnsi="Times New Roman" w:cs="Times New Roman"/>
                <w:sz w:val="24"/>
                <w:szCs w:val="24"/>
              </w:rPr>
              <w:t>под.№</w:t>
            </w:r>
            <w:proofErr w:type="gramEnd"/>
            <w:r w:rsidR="00CF7480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  <w:p w:rsidR="00CA3B79" w:rsidRDefault="00CA3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под.1,2,3</w:t>
            </w:r>
          </w:p>
        </w:tc>
      </w:tr>
      <w:tr w:rsidR="00CA472C" w:rsidTr="00CA47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CA472C" w:rsidTr="00CA47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 w:rsidP="00CA3B79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  <w:r w:rsidR="00CF7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472C" w:rsidTr="00CA472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CA472C" w:rsidTr="00CA472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2C" w:rsidRDefault="00CA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</w:t>
            </w:r>
          </w:p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A472C" w:rsidTr="00CA47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2C" w:rsidRDefault="00CA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/>
        </w:tc>
      </w:tr>
      <w:tr w:rsidR="00CA472C" w:rsidTr="00CA47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2C" w:rsidRDefault="00CA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/>
        </w:tc>
      </w:tr>
      <w:tr w:rsidR="00CA472C" w:rsidTr="00CA47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 w:rsidP="00CA3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6E428A">
              <w:rPr>
                <w:rFonts w:ascii="Times New Roman" w:hAnsi="Times New Roman" w:cs="Times New Roman"/>
                <w:sz w:val="24"/>
                <w:szCs w:val="24"/>
              </w:rPr>
              <w:t>. Требуется и</w:t>
            </w:r>
            <w:r w:rsidR="00CA3B79">
              <w:rPr>
                <w:rFonts w:ascii="Times New Roman" w:hAnsi="Times New Roman" w:cs="Times New Roman"/>
                <w:sz w:val="24"/>
                <w:szCs w:val="24"/>
              </w:rPr>
              <w:t>золяция трубопровода в подвале</w:t>
            </w:r>
          </w:p>
        </w:tc>
      </w:tr>
      <w:tr w:rsidR="00CA472C" w:rsidTr="00CA47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 w:rsidP="00CA3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DE71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A472C" w:rsidTr="00CA47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A472C" w:rsidTr="00CA47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CA472C" w:rsidRDefault="00CA472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CA472C" w:rsidTr="00CA47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 w:rsidP="00CA3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CA472C" w:rsidTr="00CA472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A472C" w:rsidTr="00CA47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2C" w:rsidRDefault="00CA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72C" w:rsidTr="00CA47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2C" w:rsidRDefault="00CA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r w:rsidRPr="00CA472C">
              <w:t>В удовлетворительном состоянии.</w:t>
            </w:r>
          </w:p>
        </w:tc>
      </w:tr>
      <w:tr w:rsidR="00CA472C" w:rsidTr="00CA472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A472C" w:rsidTr="00CA47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2C" w:rsidRDefault="00CA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A472C" w:rsidTr="00CA47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2C" w:rsidRDefault="00CA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состоянии, </w:t>
            </w:r>
          </w:p>
        </w:tc>
      </w:tr>
      <w:tr w:rsidR="00CA472C" w:rsidTr="00CA47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3 шт</w:t>
            </w:r>
            <w:r w:rsidR="00B60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r>
              <w:t>Технически</w:t>
            </w:r>
            <w:r w:rsidR="00B60614">
              <w:t xml:space="preserve"> в</w:t>
            </w:r>
            <w:r>
              <w:t xml:space="preserve"> исправном состоянии.</w:t>
            </w:r>
          </w:p>
        </w:tc>
      </w:tr>
      <w:tr w:rsidR="00CA472C" w:rsidTr="00CA47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72C" w:rsidTr="00CA47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A472C" w:rsidTr="00CA47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CA472C" w:rsidRDefault="00CA472C" w:rsidP="00CA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472C" w:rsidRDefault="00CA472C" w:rsidP="00CA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0416DB" w:rsidRDefault="000416DB" w:rsidP="00E3071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Требуется частичный ремонт крыльца подъезда №2</w:t>
      </w:r>
      <w:r w:rsidR="00CA3B79">
        <w:rPr>
          <w:rFonts w:ascii="Times New Roman" w:hAnsi="Times New Roman" w:cs="Times New Roman"/>
          <w:sz w:val="24"/>
          <w:szCs w:val="24"/>
        </w:rPr>
        <w:t>,3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16DB" w:rsidRDefault="00CC65E2" w:rsidP="00E3071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65E2">
        <w:rPr>
          <w:rFonts w:ascii="Times New Roman" w:hAnsi="Times New Roman" w:cs="Times New Roman"/>
          <w:sz w:val="24"/>
          <w:szCs w:val="24"/>
        </w:rPr>
        <w:t xml:space="preserve">Ремонт кровли над кв.69, 2-й подъезд над </w:t>
      </w:r>
      <w:proofErr w:type="spellStart"/>
      <w:r w:rsidRPr="00CC65E2">
        <w:rPr>
          <w:rFonts w:ascii="Times New Roman" w:hAnsi="Times New Roman" w:cs="Times New Roman"/>
          <w:sz w:val="24"/>
          <w:szCs w:val="24"/>
        </w:rPr>
        <w:t>лест.площадкой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C65E2" w:rsidRDefault="00CC65E2" w:rsidP="00E3071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65E2">
        <w:rPr>
          <w:rFonts w:ascii="Times New Roman" w:hAnsi="Times New Roman" w:cs="Times New Roman"/>
          <w:sz w:val="24"/>
          <w:szCs w:val="24"/>
        </w:rPr>
        <w:t xml:space="preserve">В удовлетворительном состоянии. Частичный ремонт </w:t>
      </w:r>
      <w:proofErr w:type="spellStart"/>
      <w:r w:rsidRPr="00CC65E2">
        <w:rPr>
          <w:rFonts w:ascii="Times New Roman" w:hAnsi="Times New Roman" w:cs="Times New Roman"/>
          <w:sz w:val="24"/>
          <w:szCs w:val="24"/>
        </w:rPr>
        <w:t>ливневки</w:t>
      </w:r>
      <w:proofErr w:type="spellEnd"/>
      <w:r w:rsidRPr="00CC65E2">
        <w:rPr>
          <w:rFonts w:ascii="Times New Roman" w:hAnsi="Times New Roman" w:cs="Times New Roman"/>
          <w:sz w:val="24"/>
          <w:szCs w:val="24"/>
        </w:rPr>
        <w:t xml:space="preserve"> на ле</w:t>
      </w:r>
      <w:r w:rsidR="00CA3B79">
        <w:rPr>
          <w:rFonts w:ascii="Times New Roman" w:hAnsi="Times New Roman" w:cs="Times New Roman"/>
          <w:sz w:val="24"/>
          <w:szCs w:val="24"/>
        </w:rPr>
        <w:t>стничной площадке в районе кв.33,69</w:t>
      </w:r>
      <w:r w:rsidRPr="00CC65E2">
        <w:rPr>
          <w:rFonts w:ascii="Times New Roman" w:hAnsi="Times New Roman" w:cs="Times New Roman"/>
          <w:sz w:val="24"/>
          <w:szCs w:val="24"/>
        </w:rPr>
        <w:t>.</w:t>
      </w:r>
    </w:p>
    <w:p w:rsidR="00CC65E2" w:rsidRDefault="00CC65E2" w:rsidP="00E3071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Требуется частичная окраска панелей на 9 этажах в под.№1,2,3.</w:t>
      </w:r>
    </w:p>
    <w:p w:rsidR="00CA3B79" w:rsidRDefault="00CC65E2" w:rsidP="00B344D6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B79">
        <w:rPr>
          <w:rFonts w:ascii="Times New Roman" w:hAnsi="Times New Roman" w:cs="Times New Roman"/>
          <w:sz w:val="24"/>
          <w:szCs w:val="24"/>
        </w:rPr>
        <w:t>Требуется изоляция трубопровода в подвале</w:t>
      </w:r>
    </w:p>
    <w:p w:rsidR="00CC65E2" w:rsidRPr="00CC65E2" w:rsidRDefault="00CC65E2" w:rsidP="00CC65E2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472C" w:rsidRDefault="00CA472C" w:rsidP="00CA472C"/>
    <w:p w:rsidR="00CA472C" w:rsidRDefault="00CA472C" w:rsidP="00CA472C"/>
    <w:p w:rsidR="00CA472C" w:rsidRDefault="00CA472C" w:rsidP="00CA472C"/>
    <w:p w:rsidR="00CA472C" w:rsidRDefault="00CA472C" w:rsidP="00CA472C"/>
    <w:p w:rsidR="00CA472C" w:rsidRDefault="00CA472C" w:rsidP="00CA472C"/>
    <w:p w:rsidR="00CA472C" w:rsidRDefault="00CA472C" w:rsidP="00CA472C"/>
    <w:p w:rsidR="00CA472C" w:rsidRDefault="00CA472C" w:rsidP="00CA472C"/>
    <w:p w:rsidR="00CA472C" w:rsidRDefault="00CA472C" w:rsidP="00CA472C"/>
    <w:p w:rsidR="00322156" w:rsidRDefault="00322156"/>
    <w:sectPr w:rsidR="00322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B477E"/>
    <w:multiLevelType w:val="hybridMultilevel"/>
    <w:tmpl w:val="A9C69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55"/>
    <w:rsid w:val="000416DB"/>
    <w:rsid w:val="00322156"/>
    <w:rsid w:val="00614B96"/>
    <w:rsid w:val="006E428A"/>
    <w:rsid w:val="00906306"/>
    <w:rsid w:val="00AF2201"/>
    <w:rsid w:val="00AF2CD6"/>
    <w:rsid w:val="00B60614"/>
    <w:rsid w:val="00C414E8"/>
    <w:rsid w:val="00CA3B79"/>
    <w:rsid w:val="00CA472C"/>
    <w:rsid w:val="00CC65E2"/>
    <w:rsid w:val="00CF7480"/>
    <w:rsid w:val="00D2684B"/>
    <w:rsid w:val="00D94155"/>
    <w:rsid w:val="00DE71E8"/>
    <w:rsid w:val="00E3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F37AD-64A6-456F-A01D-DA609E7C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0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8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dcterms:created xsi:type="dcterms:W3CDTF">2016-04-25T06:27:00Z</dcterms:created>
  <dcterms:modified xsi:type="dcterms:W3CDTF">2017-04-18T06:35:00Z</dcterms:modified>
</cp:coreProperties>
</file>